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4" w:rsidRPr="00E66D13" w:rsidRDefault="006E35A4" w:rsidP="00AE724E">
      <w:pPr>
        <w:pStyle w:val="aa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683B92" w:rsidRPr="00E66D13" w:rsidRDefault="00683B92" w:rsidP="00AE724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17A21" w:rsidRPr="006D2873" w:rsidRDefault="00217A21" w:rsidP="00217A21">
      <w:pPr>
        <w:rPr>
          <w:sz w:val="24"/>
          <w:szCs w:val="24"/>
        </w:rPr>
      </w:pPr>
    </w:p>
    <w:p w:rsidR="00217A21" w:rsidRPr="000F7382" w:rsidRDefault="00CD7430" w:rsidP="006648BB">
      <w:pPr>
        <w:pStyle w:val="aa"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8BB" w:rsidRPr="00F855EF" w:rsidRDefault="006648BB" w:rsidP="006648BB">
      <w:pPr>
        <w:jc w:val="center"/>
        <w:rPr>
          <w:b/>
        </w:rPr>
      </w:pPr>
      <w:r w:rsidRPr="00F855EF">
        <w:rPr>
          <w:b/>
        </w:rPr>
        <w:t>РОСТОВСКАЯ ОБЛАСТЬ</w:t>
      </w:r>
    </w:p>
    <w:p w:rsidR="006648BB" w:rsidRPr="00F855EF" w:rsidRDefault="006648BB" w:rsidP="006648BB">
      <w:pPr>
        <w:jc w:val="center"/>
        <w:rPr>
          <w:b/>
        </w:rPr>
      </w:pPr>
      <w:r w:rsidRPr="00F855EF">
        <w:rPr>
          <w:b/>
        </w:rPr>
        <w:t>РЕМОНТНЕНСКИЙ РАЙОН</w:t>
      </w:r>
    </w:p>
    <w:p w:rsidR="006648BB" w:rsidRPr="00F855EF" w:rsidRDefault="006648BB" w:rsidP="006648BB">
      <w:pPr>
        <w:jc w:val="center"/>
        <w:rPr>
          <w:b/>
        </w:rPr>
      </w:pPr>
      <w:r w:rsidRPr="00F855EF">
        <w:rPr>
          <w:b/>
        </w:rPr>
        <w:t>МУНИЦИПАЛЬНОЕ ОБРАЗОВАНИЕ</w:t>
      </w:r>
    </w:p>
    <w:p w:rsidR="006648BB" w:rsidRPr="00F855EF" w:rsidRDefault="006648BB" w:rsidP="006648BB">
      <w:pPr>
        <w:jc w:val="center"/>
        <w:rPr>
          <w:b/>
        </w:rPr>
      </w:pPr>
      <w:r w:rsidRPr="00F855EF">
        <w:rPr>
          <w:b/>
        </w:rPr>
        <w:t>«КАЛИНИНСКОЕ СЕЛЬСКОЕ ПОСЕЛЕНИЕ»</w:t>
      </w:r>
    </w:p>
    <w:p w:rsidR="006648BB" w:rsidRPr="00F855EF" w:rsidRDefault="006648BB" w:rsidP="006648BB">
      <w:pPr>
        <w:jc w:val="center"/>
        <w:rPr>
          <w:sz w:val="28"/>
          <w:szCs w:val="28"/>
        </w:rPr>
      </w:pPr>
      <w:r w:rsidRPr="00F855EF">
        <w:rPr>
          <w:b/>
        </w:rPr>
        <w:t>АДМИНИСТРАЦИЯ</w:t>
      </w:r>
      <w:r w:rsidR="00B4349E" w:rsidRPr="00B4349E">
        <w:rPr>
          <w:b/>
        </w:rPr>
        <w:t xml:space="preserve"> </w:t>
      </w:r>
      <w:r w:rsidRPr="00F855EF">
        <w:rPr>
          <w:b/>
        </w:rPr>
        <w:t>КАЛИНИНСКОГО  СЕЛЬСКОГО  ПОСЕЛЕНИЯ</w:t>
      </w:r>
    </w:p>
    <w:p w:rsidR="006648BB" w:rsidRPr="00F855EF" w:rsidRDefault="006648BB" w:rsidP="006648BB">
      <w:pPr>
        <w:jc w:val="center"/>
        <w:rPr>
          <w:color w:val="FF0000"/>
        </w:rPr>
      </w:pPr>
      <w:r w:rsidRPr="00F855EF">
        <w:rPr>
          <w:sz w:val="28"/>
          <w:szCs w:val="28"/>
        </w:rPr>
        <w:t>ПОСТАНОВЛЕНИЕ</w:t>
      </w:r>
    </w:p>
    <w:p w:rsidR="006648BB" w:rsidRPr="00F218DF" w:rsidRDefault="006648BB" w:rsidP="006648BB">
      <w:pPr>
        <w:rPr>
          <w:sz w:val="24"/>
          <w:szCs w:val="24"/>
        </w:rPr>
      </w:pPr>
      <w:r w:rsidRPr="00F855EF">
        <w:t xml:space="preserve"> </w:t>
      </w:r>
      <w:r w:rsidR="00660879">
        <w:rPr>
          <w:sz w:val="24"/>
          <w:szCs w:val="24"/>
        </w:rPr>
        <w:t>28</w:t>
      </w:r>
      <w:r w:rsidR="007F6B32">
        <w:rPr>
          <w:sz w:val="24"/>
          <w:szCs w:val="24"/>
        </w:rPr>
        <w:t>.12.202</w:t>
      </w:r>
      <w:r w:rsidR="00C50A55">
        <w:rPr>
          <w:sz w:val="24"/>
          <w:szCs w:val="24"/>
        </w:rPr>
        <w:t>3</w:t>
      </w:r>
      <w:r w:rsidRPr="009777EA">
        <w:rPr>
          <w:sz w:val="24"/>
          <w:szCs w:val="24"/>
        </w:rPr>
        <w:t xml:space="preserve">                                       с. Большое Ремонтное                   </w:t>
      </w:r>
      <w:r w:rsidR="00E20148">
        <w:rPr>
          <w:sz w:val="24"/>
          <w:szCs w:val="24"/>
        </w:rPr>
        <w:t xml:space="preserve">   </w:t>
      </w:r>
      <w:r w:rsidR="00660879">
        <w:rPr>
          <w:sz w:val="24"/>
          <w:szCs w:val="24"/>
        </w:rPr>
        <w:t xml:space="preserve">                   № 13</w:t>
      </w:r>
      <w:r w:rsidR="00C50A55">
        <w:rPr>
          <w:sz w:val="24"/>
          <w:szCs w:val="24"/>
        </w:rPr>
        <w:t>2</w:t>
      </w:r>
    </w:p>
    <w:p w:rsidR="00217A21" w:rsidRPr="009777EA" w:rsidRDefault="00217A21" w:rsidP="00217A21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217A21" w:rsidRPr="000F7382" w:rsidTr="00B54505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17A21" w:rsidRPr="00217A21" w:rsidRDefault="00217A21" w:rsidP="00217A21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>Об утверждении плана реализации муниципальной программы К</w:t>
            </w:r>
            <w:r w:rsidR="006648BB">
              <w:rPr>
                <w:b/>
                <w:sz w:val="24"/>
                <w:szCs w:val="24"/>
              </w:rPr>
              <w:t>алинин</w:t>
            </w:r>
            <w:r w:rsidRPr="000F7382">
              <w:rPr>
                <w:b/>
                <w:sz w:val="24"/>
                <w:szCs w:val="24"/>
              </w:rPr>
              <w:t xml:space="preserve">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217A21">
              <w:rPr>
                <w:b/>
                <w:sz w:val="24"/>
                <w:szCs w:val="24"/>
              </w:rPr>
              <w:t>Развитие культуры</w:t>
            </w:r>
            <w:r w:rsidRPr="00217A21">
              <w:rPr>
                <w:b/>
                <w:bCs/>
                <w:sz w:val="24"/>
                <w:szCs w:val="24"/>
              </w:rPr>
              <w:t>»</w:t>
            </w:r>
            <w:r w:rsidRPr="00217A21">
              <w:rPr>
                <w:b/>
                <w:kern w:val="2"/>
                <w:sz w:val="24"/>
                <w:szCs w:val="24"/>
              </w:rPr>
              <w:t xml:space="preserve"> </w:t>
            </w:r>
            <w:r w:rsidRPr="00217A21">
              <w:rPr>
                <w:b/>
                <w:sz w:val="24"/>
                <w:szCs w:val="24"/>
              </w:rPr>
              <w:t>на 20</w:t>
            </w:r>
            <w:r w:rsidR="00F218DF">
              <w:rPr>
                <w:b/>
                <w:sz w:val="24"/>
                <w:szCs w:val="24"/>
              </w:rPr>
              <w:t>2</w:t>
            </w:r>
            <w:r w:rsidR="00C50A55">
              <w:rPr>
                <w:b/>
                <w:sz w:val="24"/>
                <w:szCs w:val="24"/>
              </w:rPr>
              <w:t>4</w:t>
            </w:r>
            <w:r w:rsidRPr="00217A21">
              <w:rPr>
                <w:b/>
                <w:sz w:val="24"/>
                <w:szCs w:val="24"/>
              </w:rPr>
              <w:t xml:space="preserve"> год</w:t>
            </w:r>
          </w:p>
          <w:p w:rsidR="00217A21" w:rsidRPr="000F7382" w:rsidRDefault="00217A21" w:rsidP="00217A2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17A21" w:rsidRPr="000F7382" w:rsidRDefault="00217A21" w:rsidP="00217A21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ED6684" w:rsidRPr="00ED6684" w:rsidRDefault="00217A21" w:rsidP="00ED6684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="00ED6684" w:rsidRPr="00D77794">
        <w:t xml:space="preserve">              </w:t>
      </w:r>
      <w:r w:rsidR="00ED6684" w:rsidRPr="00ED6684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ED6684" w:rsidRPr="00ED6684" w:rsidRDefault="00ED6684" w:rsidP="00ED6684">
      <w:pPr>
        <w:jc w:val="both"/>
        <w:rPr>
          <w:sz w:val="24"/>
          <w:szCs w:val="24"/>
        </w:rPr>
      </w:pPr>
    </w:p>
    <w:p w:rsidR="00ED6684" w:rsidRPr="00ED6684" w:rsidRDefault="00ED6684" w:rsidP="00ED6684">
      <w:pPr>
        <w:jc w:val="both"/>
        <w:rPr>
          <w:sz w:val="24"/>
          <w:szCs w:val="24"/>
        </w:rPr>
      </w:pPr>
    </w:p>
    <w:p w:rsidR="00ED6684" w:rsidRPr="00ED6684" w:rsidRDefault="00ED6684" w:rsidP="00ED6684">
      <w:pPr>
        <w:numPr>
          <w:ilvl w:val="0"/>
          <w:numId w:val="28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 xml:space="preserve">Утвердить план реализации муниципальной программы Калининского сельского поселения </w:t>
      </w:r>
      <w:r w:rsidR="009777EA" w:rsidRPr="009777EA">
        <w:rPr>
          <w:bCs/>
          <w:sz w:val="24"/>
          <w:szCs w:val="24"/>
        </w:rPr>
        <w:t>«</w:t>
      </w:r>
      <w:r w:rsidR="009777EA" w:rsidRPr="009777EA">
        <w:rPr>
          <w:sz w:val="24"/>
          <w:szCs w:val="24"/>
        </w:rPr>
        <w:t>Развитие культуры</w:t>
      </w:r>
      <w:r w:rsidR="009777EA" w:rsidRPr="009777EA">
        <w:rPr>
          <w:bCs/>
          <w:sz w:val="24"/>
          <w:szCs w:val="24"/>
        </w:rPr>
        <w:t>»</w:t>
      </w:r>
      <w:r w:rsidR="009777EA">
        <w:rPr>
          <w:sz w:val="24"/>
          <w:szCs w:val="24"/>
        </w:rPr>
        <w:t xml:space="preserve"> </w:t>
      </w:r>
      <w:r w:rsidRPr="00ED6684">
        <w:rPr>
          <w:sz w:val="24"/>
          <w:szCs w:val="24"/>
        </w:rPr>
        <w:t>на 20</w:t>
      </w:r>
      <w:r w:rsidR="00F218DF">
        <w:rPr>
          <w:sz w:val="24"/>
          <w:szCs w:val="24"/>
        </w:rPr>
        <w:t>2</w:t>
      </w:r>
      <w:r w:rsidR="00C50A55">
        <w:rPr>
          <w:sz w:val="24"/>
          <w:szCs w:val="24"/>
        </w:rPr>
        <w:t>4</w:t>
      </w:r>
      <w:r w:rsidRPr="00ED6684">
        <w:rPr>
          <w:sz w:val="24"/>
          <w:szCs w:val="24"/>
        </w:rPr>
        <w:t xml:space="preserve"> год согласно приложению 1. </w:t>
      </w:r>
    </w:p>
    <w:p w:rsidR="00ED6684" w:rsidRPr="00ED6684" w:rsidRDefault="00ED6684" w:rsidP="00ED6684">
      <w:pPr>
        <w:numPr>
          <w:ilvl w:val="0"/>
          <w:numId w:val="28"/>
        </w:numPr>
        <w:jc w:val="both"/>
        <w:rPr>
          <w:sz w:val="24"/>
          <w:szCs w:val="24"/>
        </w:rPr>
      </w:pPr>
      <w:r w:rsidRPr="00ED6684">
        <w:rPr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ED6684" w:rsidRPr="00ED6684" w:rsidRDefault="00ED6684" w:rsidP="00ED6684">
      <w:pPr>
        <w:numPr>
          <w:ilvl w:val="0"/>
          <w:numId w:val="28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>Контроль за исполнением данного постановления оставляю за собой</w:t>
      </w:r>
    </w:p>
    <w:p w:rsidR="00ED6684" w:rsidRPr="00ED6684" w:rsidRDefault="00ED6684" w:rsidP="00ED6684">
      <w:pPr>
        <w:rPr>
          <w:b/>
          <w:sz w:val="24"/>
          <w:szCs w:val="24"/>
        </w:rPr>
      </w:pPr>
    </w:p>
    <w:p w:rsidR="00217A21" w:rsidRPr="000F7382" w:rsidRDefault="00217A21" w:rsidP="00ED6684">
      <w:pPr>
        <w:jc w:val="both"/>
        <w:rPr>
          <w:b/>
          <w:sz w:val="24"/>
          <w:szCs w:val="24"/>
        </w:rPr>
      </w:pPr>
    </w:p>
    <w:p w:rsidR="00217A21" w:rsidRPr="000F7382" w:rsidRDefault="00217A21" w:rsidP="00217A21">
      <w:pPr>
        <w:rPr>
          <w:b/>
          <w:sz w:val="24"/>
          <w:szCs w:val="24"/>
        </w:rPr>
      </w:pPr>
    </w:p>
    <w:p w:rsidR="00217A21" w:rsidRPr="000F7382" w:rsidRDefault="00217A21" w:rsidP="00217A21">
      <w:pPr>
        <w:rPr>
          <w:b/>
          <w:sz w:val="24"/>
          <w:szCs w:val="24"/>
        </w:rPr>
      </w:pPr>
    </w:p>
    <w:p w:rsidR="00217A21" w:rsidRPr="000F7382" w:rsidRDefault="00792D05" w:rsidP="00217A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17A21">
        <w:rPr>
          <w:b/>
          <w:sz w:val="24"/>
          <w:szCs w:val="24"/>
        </w:rPr>
        <w:t xml:space="preserve"> </w:t>
      </w:r>
      <w:r w:rsidR="00217A21" w:rsidRPr="000F7382">
        <w:rPr>
          <w:b/>
          <w:sz w:val="24"/>
          <w:szCs w:val="24"/>
        </w:rPr>
        <w:t>Глава Администрации</w:t>
      </w:r>
    </w:p>
    <w:p w:rsidR="00217A21" w:rsidRPr="000F7382" w:rsidRDefault="00792D05" w:rsidP="00217A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17A21" w:rsidRPr="000F7382">
        <w:rPr>
          <w:b/>
          <w:sz w:val="24"/>
          <w:szCs w:val="24"/>
        </w:rPr>
        <w:t>К</w:t>
      </w:r>
      <w:r w:rsidR="006648BB">
        <w:rPr>
          <w:b/>
          <w:sz w:val="24"/>
          <w:szCs w:val="24"/>
        </w:rPr>
        <w:t>алинин</w:t>
      </w:r>
      <w:r w:rsidR="00217A21" w:rsidRPr="000F7382">
        <w:rPr>
          <w:b/>
          <w:sz w:val="24"/>
          <w:szCs w:val="24"/>
        </w:rPr>
        <w:t xml:space="preserve">ского сельского поселения                                    </w:t>
      </w:r>
      <w:r w:rsidR="00217A21">
        <w:rPr>
          <w:b/>
          <w:sz w:val="24"/>
          <w:szCs w:val="24"/>
        </w:rPr>
        <w:t xml:space="preserve">        </w:t>
      </w:r>
      <w:r w:rsidR="007F6B32">
        <w:rPr>
          <w:b/>
          <w:sz w:val="24"/>
          <w:szCs w:val="24"/>
        </w:rPr>
        <w:t>Е.В. Мирная</w:t>
      </w:r>
    </w:p>
    <w:p w:rsidR="00217A21" w:rsidRPr="003E696D" w:rsidRDefault="00217A21" w:rsidP="00217A2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7A21" w:rsidRDefault="00217A21" w:rsidP="00217A21">
      <w:pPr>
        <w:suppressAutoHyphens/>
        <w:rPr>
          <w:kern w:val="2"/>
          <w:sz w:val="24"/>
          <w:szCs w:val="24"/>
        </w:rPr>
      </w:pPr>
    </w:p>
    <w:p w:rsidR="00217A21" w:rsidRPr="006D2873" w:rsidRDefault="00217A21" w:rsidP="00217A21">
      <w:pPr>
        <w:suppressAutoHyphens/>
        <w:rPr>
          <w:kern w:val="2"/>
          <w:sz w:val="24"/>
          <w:szCs w:val="24"/>
        </w:rPr>
      </w:pPr>
    </w:p>
    <w:p w:rsidR="00683B92" w:rsidRPr="00E66D13" w:rsidRDefault="00683B92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CE293D" w:rsidRDefault="00CE293D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AE724E" w:rsidRDefault="00AE724E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AE724E" w:rsidRDefault="00AE724E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AE724E" w:rsidRDefault="00AE724E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AE724E" w:rsidRDefault="00AE724E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3923AB" w:rsidRDefault="00ED6684" w:rsidP="00ED6684">
      <w:pPr>
        <w:shd w:val="clear" w:color="auto" w:fill="FFFFFF"/>
        <w:tabs>
          <w:tab w:val="left" w:pos="270"/>
        </w:tabs>
        <w:rPr>
          <w:bCs/>
        </w:rPr>
      </w:pPr>
      <w:r>
        <w:rPr>
          <w:bCs/>
          <w:sz w:val="24"/>
          <w:szCs w:val="24"/>
        </w:rPr>
        <w:tab/>
      </w:r>
      <w:r w:rsidRPr="003923AB">
        <w:rPr>
          <w:bCs/>
        </w:rPr>
        <w:t xml:space="preserve">Постановление вносит </w:t>
      </w:r>
    </w:p>
    <w:p w:rsidR="00AE724E" w:rsidRPr="003923AB" w:rsidRDefault="003923AB" w:rsidP="00ED6684">
      <w:pPr>
        <w:shd w:val="clear" w:color="auto" w:fill="FFFFFF"/>
        <w:tabs>
          <w:tab w:val="left" w:pos="270"/>
        </w:tabs>
        <w:rPr>
          <w:bCs/>
        </w:rPr>
      </w:pPr>
      <w:r>
        <w:rPr>
          <w:bCs/>
        </w:rPr>
        <w:t xml:space="preserve">     </w:t>
      </w:r>
      <w:r w:rsidR="00ED6684" w:rsidRPr="003923AB">
        <w:rPr>
          <w:bCs/>
        </w:rPr>
        <w:t>сектор экономики и финансов</w:t>
      </w:r>
    </w:p>
    <w:p w:rsidR="008B73B6" w:rsidRPr="00E66D13" w:rsidRDefault="008B73B6" w:rsidP="00AE724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  <w:sectPr w:rsidR="008B73B6" w:rsidRPr="00E66D13" w:rsidSect="0078094D">
          <w:pgSz w:w="11907" w:h="16840"/>
          <w:pgMar w:top="288" w:right="720" w:bottom="288" w:left="1872" w:header="720" w:footer="720" w:gutter="0"/>
          <w:cols w:space="720"/>
          <w:docGrid w:linePitch="272"/>
        </w:sectPr>
      </w:pPr>
    </w:p>
    <w:p w:rsidR="003D55D8" w:rsidRPr="003923AB" w:rsidRDefault="003D55D8" w:rsidP="003D55D8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3923AB">
        <w:lastRenderedPageBreak/>
        <w:t>Приложение № 1</w:t>
      </w:r>
    </w:p>
    <w:p w:rsidR="003D55D8" w:rsidRPr="003923AB" w:rsidRDefault="003D55D8" w:rsidP="003D55D8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3923AB">
        <w:t>к постановлению</w:t>
      </w:r>
    </w:p>
    <w:p w:rsidR="003D55D8" w:rsidRPr="003923AB" w:rsidRDefault="003D55D8" w:rsidP="003D55D8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3923AB">
        <w:t>Администрации К</w:t>
      </w:r>
      <w:r w:rsidR="003923AB">
        <w:t>алинин</w:t>
      </w:r>
      <w:r w:rsidRPr="003923AB">
        <w:t>ского</w:t>
      </w:r>
    </w:p>
    <w:p w:rsidR="003D55D8" w:rsidRPr="003923AB" w:rsidRDefault="003D55D8" w:rsidP="003D55D8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3923AB">
        <w:t>сельского поселения</w:t>
      </w:r>
    </w:p>
    <w:p w:rsidR="003D55D8" w:rsidRPr="00B4349E" w:rsidRDefault="00F218DF" w:rsidP="003D55D8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от </w:t>
      </w:r>
      <w:r w:rsidR="00660879">
        <w:t>28</w:t>
      </w:r>
      <w:r>
        <w:t>.12.202</w:t>
      </w:r>
      <w:r w:rsidR="00C50A55">
        <w:t>3</w:t>
      </w:r>
      <w:r w:rsidR="007F6B32">
        <w:t xml:space="preserve"> № </w:t>
      </w:r>
      <w:r w:rsidR="00660879">
        <w:t>13</w:t>
      </w:r>
      <w:r w:rsidR="00C50A55">
        <w:t>2</w:t>
      </w:r>
    </w:p>
    <w:p w:rsidR="00C37B6E" w:rsidRPr="003272FC" w:rsidRDefault="00C37B6E" w:rsidP="003D55D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D55D8" w:rsidRPr="003272FC" w:rsidRDefault="003D55D8" w:rsidP="003D55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3D55D8" w:rsidRPr="003272FC" w:rsidRDefault="003D55D8" w:rsidP="003D55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217A21">
        <w:rPr>
          <w:sz w:val="24"/>
          <w:szCs w:val="24"/>
        </w:rPr>
        <w:t>Развитие культуры</w:t>
      </w:r>
      <w:r w:rsidRPr="003272FC">
        <w:rPr>
          <w:sz w:val="24"/>
          <w:szCs w:val="24"/>
        </w:rPr>
        <w:t>» на 20</w:t>
      </w:r>
      <w:r w:rsidR="00B4349E" w:rsidRPr="00B4349E">
        <w:rPr>
          <w:sz w:val="24"/>
          <w:szCs w:val="24"/>
        </w:rPr>
        <w:t>2</w:t>
      </w:r>
      <w:r w:rsidR="00C50A55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3D55D8" w:rsidRPr="003272FC" w:rsidRDefault="003D55D8" w:rsidP="003D55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1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3"/>
        <w:gridCol w:w="2834"/>
        <w:gridCol w:w="2689"/>
        <w:gridCol w:w="2341"/>
        <w:gridCol w:w="1553"/>
        <w:gridCol w:w="1020"/>
        <w:gridCol w:w="1021"/>
        <w:gridCol w:w="1021"/>
        <w:gridCol w:w="1021"/>
        <w:gridCol w:w="1021"/>
        <w:gridCol w:w="1022"/>
      </w:tblGrid>
      <w:tr w:rsidR="003D55D8" w:rsidRPr="003272FC" w:rsidTr="003D55D8">
        <w:trPr>
          <w:trHeight w:val="297"/>
          <w:tblCellSpacing w:w="5" w:type="nil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D55D8" w:rsidRPr="003272FC" w:rsidTr="003D55D8">
        <w:trPr>
          <w:trHeight w:val="158"/>
          <w:tblCellSpacing w:w="5" w:type="nil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3D55D8" w:rsidRPr="003272FC" w:rsidRDefault="003D55D8" w:rsidP="00B54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3D55D8" w:rsidRPr="003272FC" w:rsidRDefault="003D55D8" w:rsidP="00B54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3D55D8" w:rsidRPr="003272FC" w:rsidRDefault="003D55D8" w:rsidP="00B54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3D55D8" w:rsidRPr="003272FC" w:rsidRDefault="003D55D8" w:rsidP="00B54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D8" w:rsidRPr="003272FC" w:rsidRDefault="003D55D8" w:rsidP="00B54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3D55D8" w:rsidRPr="003272FC" w:rsidRDefault="003D55D8" w:rsidP="003D55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16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2834"/>
        <w:gridCol w:w="2685"/>
        <w:gridCol w:w="2331"/>
        <w:gridCol w:w="1551"/>
        <w:gridCol w:w="1027"/>
        <w:gridCol w:w="1028"/>
        <w:gridCol w:w="1028"/>
        <w:gridCol w:w="1027"/>
        <w:gridCol w:w="1028"/>
        <w:gridCol w:w="1028"/>
      </w:tblGrid>
      <w:tr w:rsidR="003D55D8" w:rsidRPr="003272FC" w:rsidTr="003D55D8">
        <w:trPr>
          <w:trHeight w:val="152"/>
          <w:tblHeader/>
          <w:tblCellSpacing w:w="5" w:type="nil"/>
        </w:trPr>
        <w:tc>
          <w:tcPr>
            <w:tcW w:w="599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3D55D8" w:rsidRPr="003272FC" w:rsidRDefault="003D55D8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6B32" w:rsidRPr="005160EA" w:rsidTr="003D55D8">
        <w:trPr>
          <w:trHeight w:val="152"/>
          <w:tblCellSpacing w:w="5" w:type="nil"/>
        </w:trPr>
        <w:tc>
          <w:tcPr>
            <w:tcW w:w="599" w:type="dxa"/>
          </w:tcPr>
          <w:p w:rsidR="007F6B32" w:rsidRPr="005160EA" w:rsidRDefault="007F6B32" w:rsidP="00781C39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7F6B32" w:rsidRPr="005160EA" w:rsidRDefault="007F6B32" w:rsidP="00B54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Pr="005160EA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Pr="005160E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51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5160E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85" w:type="dxa"/>
          </w:tcPr>
          <w:p w:rsidR="007F6B32" w:rsidRPr="005160EA" w:rsidRDefault="007F6B32" w:rsidP="003C43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160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2331" w:type="dxa"/>
          </w:tcPr>
          <w:p w:rsidR="007F6B32" w:rsidRPr="005160EA" w:rsidRDefault="007F6B32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7F6B32" w:rsidRPr="005160EA" w:rsidRDefault="007F6B32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7F6B32" w:rsidRPr="005160EA" w:rsidRDefault="007F6B32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F6B32" w:rsidRPr="00B4349E" w:rsidRDefault="00C50A55" w:rsidP="00660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6243,7</w:t>
            </w:r>
          </w:p>
        </w:tc>
        <w:tc>
          <w:tcPr>
            <w:tcW w:w="1028" w:type="dxa"/>
          </w:tcPr>
          <w:p w:rsidR="007F6B32" w:rsidRDefault="00071A8F" w:rsidP="00660879">
            <w:pPr>
              <w:jc w:val="center"/>
            </w:pPr>
            <w:r>
              <w:rPr>
                <w:sz w:val="24"/>
                <w:szCs w:val="24"/>
              </w:rPr>
              <w:t>5406,5</w:t>
            </w:r>
          </w:p>
        </w:tc>
        <w:tc>
          <w:tcPr>
            <w:tcW w:w="1028" w:type="dxa"/>
          </w:tcPr>
          <w:p w:rsidR="007F6B32" w:rsidRPr="005160EA" w:rsidRDefault="00071A8F" w:rsidP="00B950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694,8</w:t>
            </w:r>
          </w:p>
        </w:tc>
        <w:tc>
          <w:tcPr>
            <w:tcW w:w="1027" w:type="dxa"/>
          </w:tcPr>
          <w:p w:rsidR="007F6B32" w:rsidRPr="005160EA" w:rsidRDefault="00071A8F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028" w:type="dxa"/>
          </w:tcPr>
          <w:p w:rsidR="007F6B32" w:rsidRPr="005160EA" w:rsidRDefault="007F6B32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F6B32" w:rsidRPr="005160EA" w:rsidRDefault="007F6B32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715" w:rsidRPr="005160EA" w:rsidTr="003D55D8">
        <w:trPr>
          <w:trHeight w:val="152"/>
          <w:tblCellSpacing w:w="5" w:type="nil"/>
        </w:trPr>
        <w:tc>
          <w:tcPr>
            <w:tcW w:w="599" w:type="dxa"/>
          </w:tcPr>
          <w:p w:rsidR="00754715" w:rsidRPr="005160EA" w:rsidRDefault="00754715" w:rsidP="00781C39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4" w:type="dxa"/>
          </w:tcPr>
          <w:p w:rsidR="00754715" w:rsidRPr="005160EA" w:rsidRDefault="00754715" w:rsidP="00B9508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160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54715" w:rsidRPr="005160EA" w:rsidRDefault="00754715" w:rsidP="00B950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2685" w:type="dxa"/>
          </w:tcPr>
          <w:p w:rsidR="00754715" w:rsidRPr="005160EA" w:rsidRDefault="00754715" w:rsidP="003C43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Директор СДК – Фисенко С.А.</w:t>
            </w:r>
          </w:p>
        </w:tc>
        <w:tc>
          <w:tcPr>
            <w:tcW w:w="2331" w:type="dxa"/>
          </w:tcPr>
          <w:p w:rsidR="00754715" w:rsidRPr="005160EA" w:rsidRDefault="00754715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51" w:type="dxa"/>
          </w:tcPr>
          <w:p w:rsidR="00754715" w:rsidRPr="00071A8F" w:rsidRDefault="00754715" w:rsidP="00071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754715" w:rsidRPr="00B4349E" w:rsidRDefault="00754715" w:rsidP="00866D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6243,7</w:t>
            </w:r>
          </w:p>
        </w:tc>
        <w:tc>
          <w:tcPr>
            <w:tcW w:w="1028" w:type="dxa"/>
          </w:tcPr>
          <w:p w:rsidR="00754715" w:rsidRDefault="00754715" w:rsidP="00866D08">
            <w:pPr>
              <w:jc w:val="center"/>
            </w:pPr>
            <w:r>
              <w:rPr>
                <w:sz w:val="24"/>
                <w:szCs w:val="24"/>
              </w:rPr>
              <w:t>5406,5</w:t>
            </w:r>
          </w:p>
        </w:tc>
        <w:tc>
          <w:tcPr>
            <w:tcW w:w="1028" w:type="dxa"/>
          </w:tcPr>
          <w:p w:rsidR="00754715" w:rsidRPr="005160EA" w:rsidRDefault="00754715" w:rsidP="00594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694,8</w:t>
            </w:r>
          </w:p>
        </w:tc>
        <w:tc>
          <w:tcPr>
            <w:tcW w:w="1027" w:type="dxa"/>
          </w:tcPr>
          <w:p w:rsidR="00754715" w:rsidRPr="005160EA" w:rsidRDefault="00754715" w:rsidP="00594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028" w:type="dxa"/>
          </w:tcPr>
          <w:p w:rsidR="00754715" w:rsidRPr="005160EA" w:rsidRDefault="00754715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54715" w:rsidRPr="005160EA" w:rsidRDefault="00754715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083" w:rsidRPr="005160EA" w:rsidTr="003D55D8">
        <w:trPr>
          <w:trHeight w:val="1158"/>
          <w:tblCellSpacing w:w="5" w:type="nil"/>
        </w:trPr>
        <w:tc>
          <w:tcPr>
            <w:tcW w:w="599" w:type="dxa"/>
          </w:tcPr>
          <w:p w:rsidR="00B95083" w:rsidRPr="005160EA" w:rsidRDefault="00781C39" w:rsidP="00781C39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4" w:type="dxa"/>
          </w:tcPr>
          <w:p w:rsidR="00B95083" w:rsidRPr="005160EA" w:rsidRDefault="00B95083" w:rsidP="00B54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B95083" w:rsidRPr="005160EA" w:rsidRDefault="00B95083" w:rsidP="00B54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95083" w:rsidRPr="005160EA" w:rsidRDefault="00B95083" w:rsidP="00B54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95083" w:rsidRPr="005160EA" w:rsidRDefault="00B95083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31" w:type="dxa"/>
          </w:tcPr>
          <w:p w:rsidR="00B95083" w:rsidRPr="005160EA" w:rsidRDefault="00B95083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B95083" w:rsidRPr="00071A8F" w:rsidRDefault="007F6B32" w:rsidP="00071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71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71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B95083" w:rsidRPr="005160EA" w:rsidRDefault="00B95083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8" w:type="dxa"/>
          </w:tcPr>
          <w:p w:rsidR="00B95083" w:rsidRPr="005160EA" w:rsidRDefault="00B95083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8" w:type="dxa"/>
          </w:tcPr>
          <w:p w:rsidR="00B95083" w:rsidRPr="005160EA" w:rsidRDefault="00B95083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7" w:type="dxa"/>
          </w:tcPr>
          <w:p w:rsidR="00B95083" w:rsidRPr="005160EA" w:rsidRDefault="00B95083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8" w:type="dxa"/>
          </w:tcPr>
          <w:p w:rsidR="00B95083" w:rsidRPr="005160EA" w:rsidRDefault="00B95083" w:rsidP="00B54505">
            <w:pPr>
              <w:rPr>
                <w:sz w:val="24"/>
                <w:szCs w:val="24"/>
              </w:rPr>
            </w:pPr>
            <w:r w:rsidRPr="005160EA">
              <w:rPr>
                <w:sz w:val="24"/>
                <w:szCs w:val="24"/>
              </w:rPr>
              <w:t>X</w:t>
            </w:r>
          </w:p>
        </w:tc>
        <w:tc>
          <w:tcPr>
            <w:tcW w:w="1028" w:type="dxa"/>
          </w:tcPr>
          <w:p w:rsidR="00B95083" w:rsidRPr="005160EA" w:rsidRDefault="00B95083" w:rsidP="00B54505">
            <w:pPr>
              <w:rPr>
                <w:sz w:val="24"/>
                <w:szCs w:val="24"/>
              </w:rPr>
            </w:pPr>
            <w:r w:rsidRPr="005160EA">
              <w:rPr>
                <w:sz w:val="24"/>
                <w:szCs w:val="24"/>
              </w:rPr>
              <w:t>X</w:t>
            </w:r>
          </w:p>
        </w:tc>
      </w:tr>
      <w:tr w:rsidR="00754715" w:rsidRPr="005160EA" w:rsidTr="003D55D8">
        <w:trPr>
          <w:trHeight w:val="587"/>
          <w:tblCellSpacing w:w="5" w:type="nil"/>
        </w:trPr>
        <w:tc>
          <w:tcPr>
            <w:tcW w:w="599" w:type="dxa"/>
          </w:tcPr>
          <w:p w:rsidR="00754715" w:rsidRPr="005160EA" w:rsidRDefault="00754715" w:rsidP="00781C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754715" w:rsidRPr="005160EA" w:rsidRDefault="00754715" w:rsidP="00B54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160E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85" w:type="dxa"/>
          </w:tcPr>
          <w:p w:rsidR="00754715" w:rsidRPr="005160EA" w:rsidRDefault="00754715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31" w:type="dxa"/>
          </w:tcPr>
          <w:p w:rsidR="00754715" w:rsidRPr="005160EA" w:rsidRDefault="00754715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754715" w:rsidRPr="005160EA" w:rsidRDefault="00754715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7" w:type="dxa"/>
          </w:tcPr>
          <w:p w:rsidR="00754715" w:rsidRPr="00B4349E" w:rsidRDefault="00754715" w:rsidP="00866D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6243,7</w:t>
            </w:r>
          </w:p>
        </w:tc>
        <w:tc>
          <w:tcPr>
            <w:tcW w:w="1028" w:type="dxa"/>
          </w:tcPr>
          <w:p w:rsidR="00754715" w:rsidRDefault="00754715" w:rsidP="00866D08">
            <w:pPr>
              <w:jc w:val="center"/>
            </w:pPr>
            <w:r>
              <w:rPr>
                <w:sz w:val="24"/>
                <w:szCs w:val="24"/>
              </w:rPr>
              <w:t>5406,5</w:t>
            </w:r>
          </w:p>
        </w:tc>
        <w:tc>
          <w:tcPr>
            <w:tcW w:w="1028" w:type="dxa"/>
          </w:tcPr>
          <w:p w:rsidR="00754715" w:rsidRPr="005160EA" w:rsidRDefault="00754715" w:rsidP="00594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694,8</w:t>
            </w:r>
          </w:p>
        </w:tc>
        <w:tc>
          <w:tcPr>
            <w:tcW w:w="1027" w:type="dxa"/>
          </w:tcPr>
          <w:p w:rsidR="00754715" w:rsidRPr="005160EA" w:rsidRDefault="00754715" w:rsidP="00594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028" w:type="dxa"/>
          </w:tcPr>
          <w:p w:rsidR="00754715" w:rsidRPr="005160EA" w:rsidRDefault="00754715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54715" w:rsidRPr="005160EA" w:rsidRDefault="00754715" w:rsidP="00B54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55D8" w:rsidRPr="005160EA" w:rsidRDefault="003D55D8" w:rsidP="003D55D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3D55D8" w:rsidRPr="003272FC" w:rsidRDefault="003D55D8" w:rsidP="003D55D8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3272FC">
          <w:rPr>
            <w:sz w:val="24"/>
            <w:szCs w:val="24"/>
          </w:rPr>
          <w:t>&lt;1&gt;</w:t>
        </w:r>
      </w:hyperlink>
      <w:r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3D55D8" w:rsidRPr="003272FC" w:rsidRDefault="003D55D8" w:rsidP="003D55D8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3D55D8" w:rsidRPr="003272FC" w:rsidRDefault="003D55D8" w:rsidP="003D55D8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3272FC">
          <w:rPr>
            <w:sz w:val="24"/>
            <w:szCs w:val="24"/>
          </w:rPr>
          <w:t>&lt;3&gt;</w:t>
        </w:r>
      </w:hyperlink>
      <w:r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D55D8" w:rsidRPr="003272FC" w:rsidRDefault="003D55D8" w:rsidP="003D55D8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3272FC">
          <w:rPr>
            <w:sz w:val="24"/>
            <w:szCs w:val="24"/>
          </w:rPr>
          <w:t>&lt;4&gt;</w:t>
        </w:r>
      </w:hyperlink>
      <w:r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D55D8" w:rsidRPr="003272FC" w:rsidRDefault="003D55D8" w:rsidP="003D55D8">
      <w:pPr>
        <w:rPr>
          <w:sz w:val="24"/>
          <w:szCs w:val="24"/>
        </w:rPr>
      </w:pPr>
    </w:p>
    <w:p w:rsidR="003D55D8" w:rsidRPr="003E696D" w:rsidRDefault="003D55D8" w:rsidP="003D55D8">
      <w:pPr>
        <w:jc w:val="center"/>
        <w:rPr>
          <w:kern w:val="2"/>
          <w:sz w:val="24"/>
          <w:szCs w:val="24"/>
        </w:rPr>
      </w:pPr>
    </w:p>
    <w:p w:rsidR="003D55D8" w:rsidRPr="003E696D" w:rsidRDefault="003D55D8" w:rsidP="003D55D8">
      <w:pPr>
        <w:jc w:val="center"/>
        <w:rPr>
          <w:kern w:val="2"/>
          <w:sz w:val="24"/>
          <w:szCs w:val="24"/>
        </w:rPr>
      </w:pPr>
    </w:p>
    <w:p w:rsidR="003D55D8" w:rsidRPr="003E696D" w:rsidRDefault="003D55D8" w:rsidP="003D55D8">
      <w:pPr>
        <w:jc w:val="center"/>
        <w:rPr>
          <w:kern w:val="2"/>
          <w:sz w:val="24"/>
          <w:szCs w:val="24"/>
        </w:rPr>
      </w:pPr>
    </w:p>
    <w:p w:rsidR="003D55D8" w:rsidRPr="003E696D" w:rsidRDefault="003D55D8" w:rsidP="003D55D8">
      <w:pPr>
        <w:jc w:val="center"/>
        <w:rPr>
          <w:kern w:val="2"/>
          <w:sz w:val="24"/>
          <w:szCs w:val="24"/>
        </w:rPr>
      </w:pPr>
    </w:p>
    <w:p w:rsidR="003D55D8" w:rsidRPr="003E696D" w:rsidRDefault="003D55D8" w:rsidP="003D55D8">
      <w:pPr>
        <w:jc w:val="center"/>
        <w:rPr>
          <w:kern w:val="2"/>
          <w:sz w:val="24"/>
          <w:szCs w:val="24"/>
        </w:rPr>
      </w:pPr>
    </w:p>
    <w:p w:rsidR="003D55D8" w:rsidRDefault="003D55D8" w:rsidP="003D55D8">
      <w:pPr>
        <w:rPr>
          <w:sz w:val="24"/>
          <w:szCs w:val="24"/>
        </w:rPr>
      </w:pPr>
    </w:p>
    <w:p w:rsidR="003D55D8" w:rsidRDefault="003D55D8" w:rsidP="003D55D8">
      <w:pPr>
        <w:rPr>
          <w:sz w:val="24"/>
          <w:szCs w:val="24"/>
        </w:rPr>
      </w:pPr>
    </w:p>
    <w:p w:rsidR="003D55D8" w:rsidRDefault="003D55D8" w:rsidP="003D55D8">
      <w:pPr>
        <w:rPr>
          <w:sz w:val="24"/>
          <w:szCs w:val="24"/>
        </w:rPr>
      </w:pPr>
    </w:p>
    <w:p w:rsidR="003D55D8" w:rsidRDefault="003D55D8" w:rsidP="003D55D8">
      <w:pPr>
        <w:rPr>
          <w:sz w:val="24"/>
          <w:szCs w:val="24"/>
        </w:rPr>
      </w:pPr>
    </w:p>
    <w:p w:rsidR="003D55D8" w:rsidRDefault="003D55D8" w:rsidP="003D55D8">
      <w:pPr>
        <w:rPr>
          <w:sz w:val="24"/>
          <w:szCs w:val="24"/>
        </w:rPr>
      </w:pPr>
    </w:p>
    <w:p w:rsidR="003D55D8" w:rsidRPr="006D2873" w:rsidRDefault="003D55D8" w:rsidP="003D55D8">
      <w:pPr>
        <w:rPr>
          <w:sz w:val="24"/>
          <w:szCs w:val="24"/>
        </w:rPr>
      </w:pPr>
    </w:p>
    <w:p w:rsidR="003D55D8" w:rsidRPr="000064FB" w:rsidRDefault="003D55D8" w:rsidP="003D55D8">
      <w:pPr>
        <w:tabs>
          <w:tab w:val="left" w:pos="10965"/>
        </w:tabs>
        <w:jc w:val="right"/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3D55D8" w:rsidRPr="00815CE2" w:rsidRDefault="003D55D8" w:rsidP="003D55D8">
      <w:pPr>
        <w:ind w:firstLine="709"/>
        <w:jc w:val="both"/>
        <w:rPr>
          <w:sz w:val="24"/>
          <w:szCs w:val="24"/>
          <w:highlight w:val="yellow"/>
        </w:rPr>
      </w:pPr>
    </w:p>
    <w:sectPr w:rsidR="003D55D8" w:rsidRPr="00815CE2" w:rsidSect="003923AB">
      <w:pgSz w:w="16840" w:h="11907" w:orient="landscape"/>
      <w:pgMar w:top="993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70" w:rsidRDefault="00565870" w:rsidP="00683B92">
      <w:r>
        <w:separator/>
      </w:r>
    </w:p>
  </w:endnote>
  <w:endnote w:type="continuationSeparator" w:id="0">
    <w:p w:rsidR="00565870" w:rsidRDefault="00565870" w:rsidP="0068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70" w:rsidRDefault="00565870" w:rsidP="00683B92">
      <w:r>
        <w:separator/>
      </w:r>
    </w:p>
  </w:footnote>
  <w:footnote w:type="continuationSeparator" w:id="0">
    <w:p w:rsidR="00565870" w:rsidRDefault="00565870" w:rsidP="0068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2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23"/>
  </w:num>
  <w:num w:numId="10">
    <w:abstractNumId w:val="8"/>
  </w:num>
  <w:num w:numId="11">
    <w:abstractNumId w:val="15"/>
  </w:num>
  <w:num w:numId="12">
    <w:abstractNumId w:val="11"/>
  </w:num>
  <w:num w:numId="13">
    <w:abstractNumId w:val="19"/>
  </w:num>
  <w:num w:numId="14">
    <w:abstractNumId w:val="24"/>
  </w:num>
  <w:num w:numId="15">
    <w:abstractNumId w:val="25"/>
  </w:num>
  <w:num w:numId="16">
    <w:abstractNumId w:val="12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2"/>
  </w:num>
  <w:num w:numId="22">
    <w:abstractNumId w:val="13"/>
  </w:num>
  <w:num w:numId="23">
    <w:abstractNumId w:val="4"/>
  </w:num>
  <w:num w:numId="24">
    <w:abstractNumId w:val="1"/>
  </w:num>
  <w:num w:numId="25">
    <w:abstractNumId w:val="17"/>
  </w:num>
  <w:num w:numId="26">
    <w:abstractNumId w:val="18"/>
  </w:num>
  <w:num w:numId="27">
    <w:abstractNumId w:val="2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8B"/>
    <w:rsid w:val="00004ECA"/>
    <w:rsid w:val="00007A55"/>
    <w:rsid w:val="000137C9"/>
    <w:rsid w:val="00025E71"/>
    <w:rsid w:val="00027099"/>
    <w:rsid w:val="00030F54"/>
    <w:rsid w:val="00070E2C"/>
    <w:rsid w:val="00071A8F"/>
    <w:rsid w:val="000778EF"/>
    <w:rsid w:val="00077D9E"/>
    <w:rsid w:val="00081046"/>
    <w:rsid w:val="00085432"/>
    <w:rsid w:val="00094233"/>
    <w:rsid w:val="00097BD3"/>
    <w:rsid w:val="000B680E"/>
    <w:rsid w:val="000C04B5"/>
    <w:rsid w:val="000D072A"/>
    <w:rsid w:val="000D081E"/>
    <w:rsid w:val="000E19B9"/>
    <w:rsid w:val="000E2227"/>
    <w:rsid w:val="000E24B1"/>
    <w:rsid w:val="000E402F"/>
    <w:rsid w:val="000E4AE5"/>
    <w:rsid w:val="000F316B"/>
    <w:rsid w:val="000F57C1"/>
    <w:rsid w:val="00102C22"/>
    <w:rsid w:val="00112971"/>
    <w:rsid w:val="001155A0"/>
    <w:rsid w:val="00117FE6"/>
    <w:rsid w:val="00120F60"/>
    <w:rsid w:val="0012428B"/>
    <w:rsid w:val="001272CF"/>
    <w:rsid w:val="00130C8B"/>
    <w:rsid w:val="00134E91"/>
    <w:rsid w:val="0014208C"/>
    <w:rsid w:val="00142381"/>
    <w:rsid w:val="001432E4"/>
    <w:rsid w:val="0014365B"/>
    <w:rsid w:val="0014517C"/>
    <w:rsid w:val="0015290E"/>
    <w:rsid w:val="00156197"/>
    <w:rsid w:val="0015796E"/>
    <w:rsid w:val="001617B2"/>
    <w:rsid w:val="00183DB9"/>
    <w:rsid w:val="00187C18"/>
    <w:rsid w:val="0019095F"/>
    <w:rsid w:val="001955C5"/>
    <w:rsid w:val="001A6C67"/>
    <w:rsid w:val="001A78B5"/>
    <w:rsid w:val="001C0957"/>
    <w:rsid w:val="00207B04"/>
    <w:rsid w:val="00213DF6"/>
    <w:rsid w:val="00217A21"/>
    <w:rsid w:val="00231171"/>
    <w:rsid w:val="002347AD"/>
    <w:rsid w:val="00240F0F"/>
    <w:rsid w:val="00243933"/>
    <w:rsid w:val="00247685"/>
    <w:rsid w:val="0027664E"/>
    <w:rsid w:val="00277D55"/>
    <w:rsid w:val="00291325"/>
    <w:rsid w:val="00295F02"/>
    <w:rsid w:val="002C1751"/>
    <w:rsid w:val="002C30E9"/>
    <w:rsid w:val="002E0377"/>
    <w:rsid w:val="002F1664"/>
    <w:rsid w:val="002F6E0E"/>
    <w:rsid w:val="00306338"/>
    <w:rsid w:val="00345B4E"/>
    <w:rsid w:val="003604D2"/>
    <w:rsid w:val="00362B90"/>
    <w:rsid w:val="003646D1"/>
    <w:rsid w:val="00370A00"/>
    <w:rsid w:val="00375D74"/>
    <w:rsid w:val="00381E8D"/>
    <w:rsid w:val="003923AB"/>
    <w:rsid w:val="00397FD0"/>
    <w:rsid w:val="003A0ADD"/>
    <w:rsid w:val="003B4522"/>
    <w:rsid w:val="003B610B"/>
    <w:rsid w:val="003C4330"/>
    <w:rsid w:val="003D0E71"/>
    <w:rsid w:val="003D55D8"/>
    <w:rsid w:val="003D70E4"/>
    <w:rsid w:val="003E1E9D"/>
    <w:rsid w:val="003E3907"/>
    <w:rsid w:val="003E5CC2"/>
    <w:rsid w:val="003F187D"/>
    <w:rsid w:val="00404255"/>
    <w:rsid w:val="004046C4"/>
    <w:rsid w:val="004046D8"/>
    <w:rsid w:val="004122F3"/>
    <w:rsid w:val="00446A4E"/>
    <w:rsid w:val="00450F2D"/>
    <w:rsid w:val="00451202"/>
    <w:rsid w:val="00457EB0"/>
    <w:rsid w:val="004618EC"/>
    <w:rsid w:val="00463395"/>
    <w:rsid w:val="004679F9"/>
    <w:rsid w:val="00476895"/>
    <w:rsid w:val="00477A12"/>
    <w:rsid w:val="004A7F5E"/>
    <w:rsid w:val="004C24A6"/>
    <w:rsid w:val="004C7EEC"/>
    <w:rsid w:val="004D25FE"/>
    <w:rsid w:val="004D4E7E"/>
    <w:rsid w:val="00502B7B"/>
    <w:rsid w:val="00504F5E"/>
    <w:rsid w:val="00507417"/>
    <w:rsid w:val="00511CFA"/>
    <w:rsid w:val="005134C3"/>
    <w:rsid w:val="005160EA"/>
    <w:rsid w:val="0053759D"/>
    <w:rsid w:val="00565870"/>
    <w:rsid w:val="00566506"/>
    <w:rsid w:val="005764AC"/>
    <w:rsid w:val="005828C4"/>
    <w:rsid w:val="00594240"/>
    <w:rsid w:val="005960A4"/>
    <w:rsid w:val="0059749E"/>
    <w:rsid w:val="005B239A"/>
    <w:rsid w:val="005C658B"/>
    <w:rsid w:val="005D14CE"/>
    <w:rsid w:val="005D454D"/>
    <w:rsid w:val="005E25C7"/>
    <w:rsid w:val="00605234"/>
    <w:rsid w:val="006078C2"/>
    <w:rsid w:val="00617D62"/>
    <w:rsid w:val="00620EAB"/>
    <w:rsid w:val="006354A5"/>
    <w:rsid w:val="00643061"/>
    <w:rsid w:val="00644A50"/>
    <w:rsid w:val="0065180B"/>
    <w:rsid w:val="00654C1C"/>
    <w:rsid w:val="00655651"/>
    <w:rsid w:val="00655E28"/>
    <w:rsid w:val="00660879"/>
    <w:rsid w:val="006648BB"/>
    <w:rsid w:val="00664C12"/>
    <w:rsid w:val="00683B92"/>
    <w:rsid w:val="006902C0"/>
    <w:rsid w:val="006B3871"/>
    <w:rsid w:val="006C2E23"/>
    <w:rsid w:val="006C743D"/>
    <w:rsid w:val="006D5D48"/>
    <w:rsid w:val="006E01C6"/>
    <w:rsid w:val="006E2164"/>
    <w:rsid w:val="006E35A4"/>
    <w:rsid w:val="006F3269"/>
    <w:rsid w:val="006F5A54"/>
    <w:rsid w:val="0071013E"/>
    <w:rsid w:val="007300AF"/>
    <w:rsid w:val="00733C63"/>
    <w:rsid w:val="0073576E"/>
    <w:rsid w:val="00743AF3"/>
    <w:rsid w:val="00746C51"/>
    <w:rsid w:val="00754715"/>
    <w:rsid w:val="00760C31"/>
    <w:rsid w:val="007611E4"/>
    <w:rsid w:val="0076136D"/>
    <w:rsid w:val="0078094D"/>
    <w:rsid w:val="00781C39"/>
    <w:rsid w:val="007875C8"/>
    <w:rsid w:val="007920AB"/>
    <w:rsid w:val="00792A61"/>
    <w:rsid w:val="00792D05"/>
    <w:rsid w:val="00795851"/>
    <w:rsid w:val="00796550"/>
    <w:rsid w:val="007C30AA"/>
    <w:rsid w:val="007E4589"/>
    <w:rsid w:val="007E540C"/>
    <w:rsid w:val="007F6B32"/>
    <w:rsid w:val="00801CD4"/>
    <w:rsid w:val="00802DA5"/>
    <w:rsid w:val="0080421C"/>
    <w:rsid w:val="008229A3"/>
    <w:rsid w:val="00822FBE"/>
    <w:rsid w:val="00833998"/>
    <w:rsid w:val="00862124"/>
    <w:rsid w:val="008636F0"/>
    <w:rsid w:val="00866D08"/>
    <w:rsid w:val="00876AD8"/>
    <w:rsid w:val="00887999"/>
    <w:rsid w:val="00887D76"/>
    <w:rsid w:val="008902F9"/>
    <w:rsid w:val="008B73B6"/>
    <w:rsid w:val="008C2EA3"/>
    <w:rsid w:val="008C2EE1"/>
    <w:rsid w:val="008C3784"/>
    <w:rsid w:val="008C6677"/>
    <w:rsid w:val="008D61E2"/>
    <w:rsid w:val="008E2EB8"/>
    <w:rsid w:val="00917872"/>
    <w:rsid w:val="009322BC"/>
    <w:rsid w:val="00934996"/>
    <w:rsid w:val="00934E37"/>
    <w:rsid w:val="00943863"/>
    <w:rsid w:val="009450B7"/>
    <w:rsid w:val="0095600E"/>
    <w:rsid w:val="009665B0"/>
    <w:rsid w:val="009665DD"/>
    <w:rsid w:val="00967640"/>
    <w:rsid w:val="009777EA"/>
    <w:rsid w:val="00977D21"/>
    <w:rsid w:val="009800D0"/>
    <w:rsid w:val="00980A30"/>
    <w:rsid w:val="00986C79"/>
    <w:rsid w:val="009B0DD6"/>
    <w:rsid w:val="009B3483"/>
    <w:rsid w:val="009B4029"/>
    <w:rsid w:val="009C037C"/>
    <w:rsid w:val="009D60C7"/>
    <w:rsid w:val="009D6129"/>
    <w:rsid w:val="009E65A0"/>
    <w:rsid w:val="009F6546"/>
    <w:rsid w:val="00A06D70"/>
    <w:rsid w:val="00A10936"/>
    <w:rsid w:val="00A24361"/>
    <w:rsid w:val="00A31DD7"/>
    <w:rsid w:val="00A37E10"/>
    <w:rsid w:val="00A43FAD"/>
    <w:rsid w:val="00A44587"/>
    <w:rsid w:val="00A64B1C"/>
    <w:rsid w:val="00A705CE"/>
    <w:rsid w:val="00A73A9E"/>
    <w:rsid w:val="00AA17DC"/>
    <w:rsid w:val="00AA1AA3"/>
    <w:rsid w:val="00AA3BBB"/>
    <w:rsid w:val="00AD3BC4"/>
    <w:rsid w:val="00AD5ADD"/>
    <w:rsid w:val="00AE724E"/>
    <w:rsid w:val="00B031BE"/>
    <w:rsid w:val="00B2038B"/>
    <w:rsid w:val="00B2703B"/>
    <w:rsid w:val="00B4349E"/>
    <w:rsid w:val="00B50A69"/>
    <w:rsid w:val="00B53773"/>
    <w:rsid w:val="00B54505"/>
    <w:rsid w:val="00B61513"/>
    <w:rsid w:val="00B61943"/>
    <w:rsid w:val="00B81E98"/>
    <w:rsid w:val="00B871F8"/>
    <w:rsid w:val="00B91FEA"/>
    <w:rsid w:val="00B92599"/>
    <w:rsid w:val="00B95083"/>
    <w:rsid w:val="00BA6D61"/>
    <w:rsid w:val="00BB135F"/>
    <w:rsid w:val="00BB1F44"/>
    <w:rsid w:val="00BC12F7"/>
    <w:rsid w:val="00BC4A6C"/>
    <w:rsid w:val="00BC7ECE"/>
    <w:rsid w:val="00BD5593"/>
    <w:rsid w:val="00BE7C1E"/>
    <w:rsid w:val="00BF6337"/>
    <w:rsid w:val="00C072AA"/>
    <w:rsid w:val="00C07ABD"/>
    <w:rsid w:val="00C112B8"/>
    <w:rsid w:val="00C25299"/>
    <w:rsid w:val="00C31EE4"/>
    <w:rsid w:val="00C37A46"/>
    <w:rsid w:val="00C37B6E"/>
    <w:rsid w:val="00C404D8"/>
    <w:rsid w:val="00C41879"/>
    <w:rsid w:val="00C424E5"/>
    <w:rsid w:val="00C50A55"/>
    <w:rsid w:val="00C62265"/>
    <w:rsid w:val="00C6737F"/>
    <w:rsid w:val="00C967F4"/>
    <w:rsid w:val="00CA2FDD"/>
    <w:rsid w:val="00CB0516"/>
    <w:rsid w:val="00CB65F4"/>
    <w:rsid w:val="00CD7430"/>
    <w:rsid w:val="00CE293D"/>
    <w:rsid w:val="00CE71FE"/>
    <w:rsid w:val="00D15495"/>
    <w:rsid w:val="00D358E4"/>
    <w:rsid w:val="00D4592C"/>
    <w:rsid w:val="00D51F36"/>
    <w:rsid w:val="00D5213D"/>
    <w:rsid w:val="00D525A1"/>
    <w:rsid w:val="00D56603"/>
    <w:rsid w:val="00D5688E"/>
    <w:rsid w:val="00D67212"/>
    <w:rsid w:val="00D70C50"/>
    <w:rsid w:val="00D72914"/>
    <w:rsid w:val="00D7634A"/>
    <w:rsid w:val="00D800D5"/>
    <w:rsid w:val="00D82660"/>
    <w:rsid w:val="00D867AD"/>
    <w:rsid w:val="00D877A4"/>
    <w:rsid w:val="00DA0626"/>
    <w:rsid w:val="00DA379B"/>
    <w:rsid w:val="00DB0BBD"/>
    <w:rsid w:val="00DB7060"/>
    <w:rsid w:val="00DC5D08"/>
    <w:rsid w:val="00DC6A02"/>
    <w:rsid w:val="00DC6E45"/>
    <w:rsid w:val="00DD1189"/>
    <w:rsid w:val="00DD1889"/>
    <w:rsid w:val="00DD4068"/>
    <w:rsid w:val="00DD4F84"/>
    <w:rsid w:val="00DE4E0D"/>
    <w:rsid w:val="00DE52D4"/>
    <w:rsid w:val="00DE5557"/>
    <w:rsid w:val="00DF5AB7"/>
    <w:rsid w:val="00E01FB1"/>
    <w:rsid w:val="00E16C6E"/>
    <w:rsid w:val="00E20148"/>
    <w:rsid w:val="00E42318"/>
    <w:rsid w:val="00E51A93"/>
    <w:rsid w:val="00E52357"/>
    <w:rsid w:val="00E535D9"/>
    <w:rsid w:val="00E55397"/>
    <w:rsid w:val="00E62D77"/>
    <w:rsid w:val="00E64AA8"/>
    <w:rsid w:val="00E66570"/>
    <w:rsid w:val="00E66D13"/>
    <w:rsid w:val="00E801F7"/>
    <w:rsid w:val="00E83A96"/>
    <w:rsid w:val="00E96C8F"/>
    <w:rsid w:val="00EA7DE5"/>
    <w:rsid w:val="00EC7E6D"/>
    <w:rsid w:val="00ED001E"/>
    <w:rsid w:val="00ED6684"/>
    <w:rsid w:val="00ED68CC"/>
    <w:rsid w:val="00EF59F7"/>
    <w:rsid w:val="00EF635B"/>
    <w:rsid w:val="00F02302"/>
    <w:rsid w:val="00F02E71"/>
    <w:rsid w:val="00F10381"/>
    <w:rsid w:val="00F11305"/>
    <w:rsid w:val="00F12430"/>
    <w:rsid w:val="00F12AE3"/>
    <w:rsid w:val="00F20F27"/>
    <w:rsid w:val="00F2154C"/>
    <w:rsid w:val="00F218DF"/>
    <w:rsid w:val="00F26A68"/>
    <w:rsid w:val="00F30E26"/>
    <w:rsid w:val="00F349A3"/>
    <w:rsid w:val="00F56024"/>
    <w:rsid w:val="00F61AF8"/>
    <w:rsid w:val="00F656E6"/>
    <w:rsid w:val="00F66F48"/>
    <w:rsid w:val="00F72E2D"/>
    <w:rsid w:val="00F740E3"/>
    <w:rsid w:val="00F976CB"/>
    <w:rsid w:val="00F97D56"/>
    <w:rsid w:val="00FA40F8"/>
    <w:rsid w:val="00FA6717"/>
    <w:rsid w:val="00FB303C"/>
    <w:rsid w:val="00FB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4"/>
      <w:lang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Book Antiqua" w:hAnsi="Book Antiqua"/>
      <w:b/>
      <w:bCs/>
      <w:sz w:val="28"/>
      <w:lang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  <w:lang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  <w:lang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  <w:lang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pPr>
      <w:jc w:val="center"/>
    </w:pPr>
    <w:rPr>
      <w:sz w:val="24"/>
      <w:lang/>
    </w:rPr>
  </w:style>
  <w:style w:type="character" w:customStyle="1" w:styleId="a4">
    <w:name w:val="Название Знак"/>
    <w:link w:val="a3"/>
    <w:rsid w:val="00683B92"/>
    <w:rPr>
      <w:sz w:val="24"/>
    </w:rPr>
  </w:style>
  <w:style w:type="paragraph" w:styleId="a5">
    <w:name w:val="Body Text Indent"/>
    <w:basedOn w:val="a"/>
    <w:link w:val="a6"/>
    <w:pPr>
      <w:ind w:firstLine="1701"/>
      <w:jc w:val="both"/>
    </w:pPr>
    <w:rPr>
      <w:sz w:val="24"/>
      <w:lang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pPr>
      <w:jc w:val="both"/>
    </w:pPr>
    <w:rPr>
      <w:sz w:val="24"/>
      <w:lang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pPr>
      <w:ind w:firstLine="360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link w:val="ab"/>
    <w:qFormat/>
    <w:rsid w:val="006E35A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83B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83B92"/>
  </w:style>
  <w:style w:type="paragraph" w:styleId="ae">
    <w:name w:val="footer"/>
    <w:basedOn w:val="a"/>
    <w:link w:val="af"/>
    <w:rsid w:val="0068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0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1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683B92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683B92"/>
    <w:rPr>
      <w:rFonts w:ascii="Tahoma" w:hAnsi="Tahoma" w:cs="Tahoma"/>
      <w:sz w:val="16"/>
      <w:szCs w:val="16"/>
    </w:rPr>
  </w:style>
  <w:style w:type="character" w:styleId="af4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8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9">
    <w:name w:val="annotation reference"/>
    <w:rsid w:val="00683B92"/>
    <w:rPr>
      <w:sz w:val="18"/>
      <w:szCs w:val="18"/>
    </w:rPr>
  </w:style>
  <w:style w:type="paragraph" w:styleId="afa">
    <w:name w:val="annotation text"/>
    <w:basedOn w:val="a"/>
    <w:link w:val="afb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b">
    <w:name w:val="Текст примечания Знак"/>
    <w:link w:val="afa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c">
    <w:name w:val="annotation subject"/>
    <w:basedOn w:val="afa"/>
    <w:next w:val="afa"/>
    <w:link w:val="afd"/>
    <w:rsid w:val="00683B92"/>
    <w:rPr>
      <w:b/>
      <w:bCs/>
    </w:rPr>
  </w:style>
  <w:style w:type="character" w:customStyle="1" w:styleId="afd">
    <w:name w:val="Тема примечания Знак"/>
    <w:link w:val="afc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e">
    <w:name w:val="footnote text"/>
    <w:basedOn w:val="a"/>
    <w:link w:val="aff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">
    <w:name w:val="Текст сноски Знак"/>
    <w:link w:val="afe"/>
    <w:rsid w:val="00683B92"/>
    <w:rPr>
      <w:lang w:val="en-AU" w:eastAsia="en-US"/>
    </w:rPr>
  </w:style>
  <w:style w:type="character" w:styleId="aff0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/>
    </w:rPr>
  </w:style>
  <w:style w:type="character" w:customStyle="1" w:styleId="aff3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  <w:lang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/>
    </w:rPr>
  </w:style>
  <w:style w:type="character" w:customStyle="1" w:styleId="aff4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4"/>
    <w:rsid w:val="00683B92"/>
    <w:pPr>
      <w:shd w:val="clear" w:color="auto" w:fill="FFFFFF"/>
    </w:pPr>
    <w:rPr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  <w:lang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  <w:lang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5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/>
    </w:rPr>
  </w:style>
  <w:style w:type="character" w:customStyle="1" w:styleId="380">
    <w:name w:val="Основной текст (38) + Не полужирный"/>
    <w:basedOn w:val="38"/>
    <w:rsid w:val="00683B92"/>
  </w:style>
  <w:style w:type="character" w:customStyle="1" w:styleId="aff6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6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/>
    </w:rPr>
  </w:style>
  <w:style w:type="paragraph" w:customStyle="1" w:styleId="aff7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9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b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c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d">
    <w:name w:val="Strong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  <w:lang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e">
    <w:name w:val="Document Map"/>
    <w:basedOn w:val="a"/>
    <w:link w:val="afff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  <w:lang/>
    </w:rPr>
  </w:style>
  <w:style w:type="character" w:customStyle="1" w:styleId="afff">
    <w:name w:val="Схема документа Знак"/>
    <w:link w:val="affe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0">
    <w:name w:val="Table Grid"/>
    <w:basedOn w:val="a1"/>
    <w:rsid w:val="007C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locked/>
    <w:rsid w:val="00566506"/>
    <w:rPr>
      <w:rFonts w:ascii="Calibri" w:hAnsi="Calibri"/>
      <w:sz w:val="22"/>
      <w:szCs w:val="22"/>
      <w:lang w:bidi="ar-SA"/>
    </w:rPr>
  </w:style>
  <w:style w:type="character" w:customStyle="1" w:styleId="afff1">
    <w:name w:val="то что надо Знак"/>
    <w:link w:val="afff2"/>
    <w:locked/>
    <w:rsid w:val="008B73B6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8B73B6"/>
    <w:pPr>
      <w:widowControl w:val="0"/>
      <w:autoSpaceDE w:val="0"/>
      <w:autoSpaceDN w:val="0"/>
      <w:adjustRightInd w:val="0"/>
      <w:jc w:val="both"/>
    </w:pPr>
    <w:rPr>
      <w:sz w:val="28"/>
      <w:szCs w:val="24"/>
      <w:lang/>
    </w:rPr>
  </w:style>
  <w:style w:type="paragraph" w:customStyle="1" w:styleId="formattext">
    <w:name w:val="formattext"/>
    <w:basedOn w:val="a"/>
    <w:rsid w:val="009B34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/>
  <LinksUpToDate>false</LinksUpToDate>
  <CharactersWithSpaces>3193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User</cp:lastModifiedBy>
  <cp:revision>2</cp:revision>
  <cp:lastPrinted>2022-01-12T11:27:00Z</cp:lastPrinted>
  <dcterms:created xsi:type="dcterms:W3CDTF">2023-12-29T06:05:00Z</dcterms:created>
  <dcterms:modified xsi:type="dcterms:W3CDTF">2023-12-29T06:05:00Z</dcterms:modified>
</cp:coreProperties>
</file>